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C6620" w:rsidP="00D31D50">
      <w:pPr>
        <w:spacing w:line="220" w:lineRule="atLeas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-781051</wp:posOffset>
            </wp:positionH>
            <wp:positionV relativeFrom="paragraph">
              <wp:posOffset>981075</wp:posOffset>
            </wp:positionV>
            <wp:extent cx="6941051" cy="3848100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051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8D3" w:rsidRDefault="003448D3" w:rsidP="003448D3">
      <w:pPr>
        <w:spacing w:after="0"/>
      </w:pPr>
      <w:r>
        <w:separator/>
      </w:r>
    </w:p>
  </w:endnote>
  <w:endnote w:type="continuationSeparator" w:id="0">
    <w:p w:rsidR="003448D3" w:rsidRDefault="003448D3" w:rsidP="003448D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8D3" w:rsidRDefault="003448D3" w:rsidP="003448D3">
      <w:pPr>
        <w:spacing w:after="0"/>
      </w:pPr>
      <w:r>
        <w:separator/>
      </w:r>
    </w:p>
  </w:footnote>
  <w:footnote w:type="continuationSeparator" w:id="0">
    <w:p w:rsidR="003448D3" w:rsidRDefault="003448D3" w:rsidP="003448D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1E68"/>
    <w:rsid w:val="00323B43"/>
    <w:rsid w:val="003448D3"/>
    <w:rsid w:val="003D37D8"/>
    <w:rsid w:val="00426133"/>
    <w:rsid w:val="004358AB"/>
    <w:rsid w:val="007965C9"/>
    <w:rsid w:val="007C6620"/>
    <w:rsid w:val="008B7726"/>
    <w:rsid w:val="00AB03CF"/>
    <w:rsid w:val="00D31D50"/>
    <w:rsid w:val="00F5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03C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03CF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448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448D3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448D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448D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2024-10-30T07:35:00Z</dcterms:modified>
</cp:coreProperties>
</file>